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5985" w:type="dxa"/>
        <w:tblLook w:val="04A0" w:firstRow="1" w:lastRow="0" w:firstColumn="1" w:lastColumn="0" w:noHBand="0" w:noVBand="1"/>
      </w:tblPr>
      <w:tblGrid>
        <w:gridCol w:w="392"/>
        <w:gridCol w:w="2126"/>
        <w:gridCol w:w="2268"/>
        <w:gridCol w:w="2410"/>
        <w:gridCol w:w="3118"/>
        <w:gridCol w:w="3119"/>
        <w:gridCol w:w="2552"/>
      </w:tblGrid>
      <w:tr w:rsidR="00DB27BF" w:rsidRPr="008C66EA" w:rsidTr="00C901F6">
        <w:trPr>
          <w:trHeight w:val="467"/>
        </w:trPr>
        <w:tc>
          <w:tcPr>
            <w:tcW w:w="392" w:type="dxa"/>
            <w:shd w:val="clear" w:color="auto" w:fill="EEECE1" w:themeFill="background2"/>
            <w:vAlign w:val="center"/>
          </w:tcPr>
          <w:p w:rsidR="008C66EA" w:rsidRPr="008C66EA" w:rsidRDefault="008C66EA" w:rsidP="003E62F9">
            <w:pPr>
              <w:pStyle w:val="a8"/>
            </w:pPr>
          </w:p>
        </w:tc>
        <w:tc>
          <w:tcPr>
            <w:tcW w:w="2126" w:type="dxa"/>
            <w:shd w:val="clear" w:color="auto" w:fill="EEECE1" w:themeFill="background2"/>
            <w:vAlign w:val="center"/>
          </w:tcPr>
          <w:p w:rsidR="008C66EA" w:rsidRPr="008C66EA" w:rsidRDefault="008C66EA" w:rsidP="00C901F6">
            <w:pPr>
              <w:spacing w:line="280" w:lineRule="exact"/>
              <w:jc w:val="center"/>
              <w:rPr>
                <w:rFonts w:ascii="HG丸ｺﾞｼｯｸM-PRO" w:eastAsia="HG丸ｺﾞｼｯｸM-PRO"/>
                <w:sz w:val="20"/>
                <w:szCs w:val="20"/>
              </w:rPr>
            </w:pPr>
            <w:r w:rsidRPr="008C66EA">
              <w:rPr>
                <w:rFonts w:ascii="HG丸ｺﾞｼｯｸM-PRO" w:eastAsia="HG丸ｺﾞｼｯｸM-PRO" w:hint="eastAsia"/>
                <w:sz w:val="20"/>
                <w:szCs w:val="20"/>
              </w:rPr>
              <w:t>メニュー</w:t>
            </w:r>
          </w:p>
        </w:tc>
        <w:tc>
          <w:tcPr>
            <w:tcW w:w="2268" w:type="dxa"/>
            <w:shd w:val="clear" w:color="auto" w:fill="EEECE1" w:themeFill="background2"/>
            <w:vAlign w:val="center"/>
          </w:tcPr>
          <w:p w:rsidR="008C66EA" w:rsidRPr="008C66EA" w:rsidRDefault="008C66EA" w:rsidP="00C901F6">
            <w:pPr>
              <w:spacing w:line="280" w:lineRule="exact"/>
              <w:jc w:val="center"/>
              <w:rPr>
                <w:rFonts w:ascii="HG丸ｺﾞｼｯｸM-PRO" w:eastAsia="HG丸ｺﾞｼｯｸM-PRO"/>
                <w:sz w:val="20"/>
                <w:szCs w:val="20"/>
              </w:rPr>
            </w:pPr>
            <w:r w:rsidRPr="008C66EA">
              <w:rPr>
                <w:rFonts w:ascii="HG丸ｺﾞｼｯｸM-PRO" w:eastAsia="HG丸ｺﾞｼｯｸM-PRO" w:hint="eastAsia"/>
                <w:sz w:val="20"/>
                <w:szCs w:val="20"/>
              </w:rPr>
              <w:t>料理の説明</w:t>
            </w:r>
          </w:p>
        </w:tc>
        <w:tc>
          <w:tcPr>
            <w:tcW w:w="2410" w:type="dxa"/>
            <w:shd w:val="clear" w:color="auto" w:fill="EEECE1" w:themeFill="background2"/>
            <w:vAlign w:val="center"/>
          </w:tcPr>
          <w:p w:rsidR="008C66EA" w:rsidRPr="008C66EA" w:rsidRDefault="008C66EA" w:rsidP="00C901F6">
            <w:pPr>
              <w:spacing w:line="280" w:lineRule="exact"/>
              <w:jc w:val="center"/>
              <w:rPr>
                <w:rFonts w:ascii="HG丸ｺﾞｼｯｸM-PRO" w:eastAsia="HG丸ｺﾞｼｯｸM-PRO"/>
                <w:sz w:val="20"/>
                <w:szCs w:val="20"/>
              </w:rPr>
            </w:pPr>
            <w:r w:rsidRPr="008C66EA">
              <w:rPr>
                <w:rFonts w:ascii="HG丸ｺﾞｼｯｸM-PRO" w:eastAsia="HG丸ｺﾞｼｯｸM-PRO" w:hint="eastAsia"/>
                <w:sz w:val="20"/>
                <w:szCs w:val="20"/>
              </w:rPr>
              <w:t>食材</w:t>
            </w:r>
          </w:p>
        </w:tc>
        <w:tc>
          <w:tcPr>
            <w:tcW w:w="3118" w:type="dxa"/>
            <w:shd w:val="clear" w:color="auto" w:fill="EEECE1" w:themeFill="background2"/>
            <w:vAlign w:val="center"/>
          </w:tcPr>
          <w:p w:rsidR="008C66EA" w:rsidRPr="008C66EA" w:rsidRDefault="00866660" w:rsidP="00C901F6">
            <w:pPr>
              <w:spacing w:line="280" w:lineRule="exact"/>
              <w:jc w:val="center"/>
              <w:rPr>
                <w:rFonts w:ascii="HG丸ｺﾞｼｯｸM-PRO" w:eastAsia="HG丸ｺﾞｼｯｸM-PRO"/>
                <w:sz w:val="20"/>
                <w:szCs w:val="20"/>
              </w:rPr>
            </w:pPr>
            <w:r>
              <w:rPr>
                <w:rFonts w:ascii="HG丸ｺﾞｼｯｸM-PRO" w:eastAsia="HG丸ｺﾞｼｯｸM-PRO"/>
                <w:noProof/>
                <w:sz w:val="20"/>
                <w:szCs w:val="20"/>
                <w:lang w:bidi="ar-SA"/>
              </w:rPr>
              <mc:AlternateContent>
                <mc:Choice Requires="wps">
                  <w:drawing>
                    <wp:anchor distT="0" distB="0" distL="114300" distR="114300" simplePos="0" relativeHeight="251659264" behindDoc="0" locked="0" layoutInCell="1" allowOverlap="1" wp14:anchorId="695F94E1" wp14:editId="12DF682A">
                      <wp:simplePos x="0" y="0"/>
                      <wp:positionH relativeFrom="column">
                        <wp:posOffset>1626870</wp:posOffset>
                      </wp:positionH>
                      <wp:positionV relativeFrom="paragraph">
                        <wp:posOffset>-544830</wp:posOffset>
                      </wp:positionV>
                      <wp:extent cx="3838575" cy="3429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342900"/>
                              </a:xfrm>
                              <a:prstGeom prst="rect">
                                <a:avLst/>
                              </a:prstGeom>
                              <a:solidFill>
                                <a:srgbClr val="FFFFFF"/>
                              </a:solidFill>
                              <a:ln w="9525">
                                <a:solidFill>
                                  <a:srgbClr val="000000"/>
                                </a:solidFill>
                                <a:miter lim="800000"/>
                                <a:headEnd/>
                                <a:tailEnd/>
                              </a:ln>
                            </wps:spPr>
                            <wps:txbx>
                              <w:txbxContent>
                                <w:p w:rsidR="00866660" w:rsidRPr="007706F3" w:rsidRDefault="00866660" w:rsidP="0086666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店舗名：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5F94E1" id="Rectangle 1" o:spid="_x0000_s1026" style="position:absolute;left:0;text-align:left;margin-left:128.1pt;margin-top:-42.9pt;width:30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">
                      <v:textbox inset="5.85pt,.7pt,5.85pt,.7pt">
                        <w:txbxContent>
                          <w:p w:rsidR="00866660" w:rsidRPr="007706F3" w:rsidRDefault="00866660" w:rsidP="0086666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店舗名：</w:t>
                            </w:r>
                          </w:p>
                        </w:txbxContent>
                      </v:textbox>
                    </v:rect>
                  </w:pict>
                </mc:Fallback>
              </mc:AlternateContent>
            </w:r>
            <w:r w:rsidR="008C66EA" w:rsidRPr="008C66EA">
              <w:rPr>
                <w:rFonts w:ascii="HG丸ｺﾞｼｯｸM-PRO" w:eastAsia="HG丸ｺﾞｼｯｸM-PRO" w:hint="eastAsia"/>
                <w:sz w:val="20"/>
                <w:szCs w:val="20"/>
              </w:rPr>
              <w:t>下ごしらえ</w:t>
            </w:r>
          </w:p>
        </w:tc>
        <w:tc>
          <w:tcPr>
            <w:tcW w:w="3119" w:type="dxa"/>
            <w:shd w:val="clear" w:color="auto" w:fill="EEECE1" w:themeFill="background2"/>
            <w:vAlign w:val="center"/>
          </w:tcPr>
          <w:p w:rsidR="008C66EA" w:rsidRPr="008C66EA" w:rsidRDefault="008C66EA" w:rsidP="00C901F6">
            <w:pPr>
              <w:spacing w:line="280" w:lineRule="exact"/>
              <w:jc w:val="center"/>
              <w:rPr>
                <w:rFonts w:ascii="HG丸ｺﾞｼｯｸM-PRO" w:eastAsia="HG丸ｺﾞｼｯｸM-PRO"/>
                <w:sz w:val="20"/>
                <w:szCs w:val="20"/>
              </w:rPr>
            </w:pPr>
            <w:r w:rsidRPr="008C66EA">
              <w:rPr>
                <w:rFonts w:ascii="HG丸ｺﾞｼｯｸM-PRO" w:eastAsia="HG丸ｺﾞｼｯｸM-PRO" w:hint="eastAsia"/>
                <w:sz w:val="20"/>
                <w:szCs w:val="20"/>
              </w:rPr>
              <w:t>会場までの運搬</w:t>
            </w:r>
          </w:p>
        </w:tc>
        <w:tc>
          <w:tcPr>
            <w:tcW w:w="2552" w:type="dxa"/>
            <w:shd w:val="clear" w:color="auto" w:fill="EEECE1" w:themeFill="background2"/>
            <w:vAlign w:val="center"/>
          </w:tcPr>
          <w:p w:rsidR="008C66EA" w:rsidRPr="008C66EA" w:rsidRDefault="008C66EA" w:rsidP="00C901F6">
            <w:pPr>
              <w:spacing w:line="280" w:lineRule="exact"/>
              <w:jc w:val="center"/>
              <w:rPr>
                <w:rFonts w:ascii="HG丸ｺﾞｼｯｸM-PRO" w:eastAsia="HG丸ｺﾞｼｯｸM-PRO"/>
                <w:sz w:val="20"/>
                <w:szCs w:val="20"/>
              </w:rPr>
            </w:pPr>
            <w:r w:rsidRPr="008C66EA">
              <w:rPr>
                <w:rFonts w:ascii="HG丸ｺﾞｼｯｸM-PRO" w:eastAsia="HG丸ｺﾞｼｯｸM-PRO" w:hint="eastAsia"/>
                <w:sz w:val="20"/>
                <w:szCs w:val="20"/>
              </w:rPr>
              <w:t>会場での調理・提供方法</w:t>
            </w:r>
          </w:p>
        </w:tc>
      </w:tr>
      <w:tr w:rsidR="008C66EA" w:rsidRPr="008C66EA" w:rsidTr="00FE2014">
        <w:trPr>
          <w:trHeight w:val="1701"/>
        </w:trPr>
        <w:tc>
          <w:tcPr>
            <w:tcW w:w="392" w:type="dxa"/>
            <w:shd w:val="clear" w:color="auto" w:fill="EEECE1" w:themeFill="background2"/>
            <w:vAlign w:val="center"/>
          </w:tcPr>
          <w:p w:rsidR="008C66EA" w:rsidRPr="008C66EA" w:rsidRDefault="004D11F3" w:rsidP="00C901F6">
            <w:pPr>
              <w:spacing w:line="280" w:lineRule="exact"/>
              <w:rPr>
                <w:rFonts w:ascii="HG丸ｺﾞｼｯｸM-PRO" w:eastAsia="HG丸ｺﾞｼｯｸM-PRO"/>
                <w:sz w:val="20"/>
                <w:szCs w:val="20"/>
              </w:rPr>
            </w:pPr>
            <w:r>
              <w:rPr>
                <w:rFonts w:ascii="HG丸ｺﾞｼｯｸM-PRO" w:eastAsia="HG丸ｺﾞｼｯｸM-PRO" w:hint="eastAsia"/>
                <w:sz w:val="20"/>
                <w:szCs w:val="20"/>
              </w:rPr>
              <w:t>-</w:t>
            </w:r>
          </w:p>
        </w:tc>
        <w:tc>
          <w:tcPr>
            <w:tcW w:w="2126" w:type="dxa"/>
            <w:shd w:val="clear" w:color="auto" w:fill="EEECE1" w:themeFill="background2"/>
            <w:vAlign w:val="center"/>
          </w:tcPr>
          <w:p w:rsidR="008C66EA" w:rsidRPr="008C66EA" w:rsidRDefault="00025458" w:rsidP="00C901F6">
            <w:pPr>
              <w:spacing w:line="280" w:lineRule="exact"/>
              <w:rPr>
                <w:rFonts w:ascii="HG丸ｺﾞｼｯｸM-PRO" w:eastAsia="HG丸ｺﾞｼｯｸM-PRO"/>
                <w:sz w:val="20"/>
                <w:szCs w:val="20"/>
              </w:rPr>
            </w:pPr>
            <w:r>
              <w:rPr>
                <w:rFonts w:ascii="HG丸ｺﾞｼｯｸM-PRO" w:eastAsia="HG丸ｺﾞｼｯｸM-PRO" w:hint="eastAsia"/>
                <w:sz w:val="20"/>
                <w:szCs w:val="20"/>
              </w:rPr>
              <w:t>（例）チヂミ</w:t>
            </w:r>
          </w:p>
        </w:tc>
        <w:tc>
          <w:tcPr>
            <w:tcW w:w="2268" w:type="dxa"/>
            <w:shd w:val="clear" w:color="auto" w:fill="EEECE1" w:themeFill="background2"/>
            <w:vAlign w:val="center"/>
          </w:tcPr>
          <w:p w:rsidR="008C66EA" w:rsidRPr="008C66EA" w:rsidRDefault="00025458" w:rsidP="00C901F6">
            <w:pPr>
              <w:spacing w:line="280" w:lineRule="exact"/>
              <w:rPr>
                <w:rFonts w:ascii="HG丸ｺﾞｼｯｸM-PRO" w:eastAsia="HG丸ｺﾞｼｯｸM-PRO"/>
                <w:sz w:val="20"/>
                <w:szCs w:val="20"/>
              </w:rPr>
            </w:pPr>
            <w:r>
              <w:rPr>
                <w:rFonts w:ascii="HG丸ｺﾞｼｯｸM-PRO" w:eastAsia="HG丸ｺﾞｼｯｸM-PRO" w:hint="eastAsia"/>
                <w:sz w:val="20"/>
                <w:szCs w:val="20"/>
              </w:rPr>
              <w:t>野菜、肉などを水でといた小麦粉で混ぜ合わせて焼いたもの</w:t>
            </w:r>
            <w:bookmarkStart w:id="0" w:name="_GoBack"/>
            <w:bookmarkEnd w:id="0"/>
          </w:p>
        </w:tc>
        <w:tc>
          <w:tcPr>
            <w:tcW w:w="2410" w:type="dxa"/>
            <w:shd w:val="clear" w:color="auto" w:fill="EEECE1" w:themeFill="background2"/>
            <w:vAlign w:val="center"/>
          </w:tcPr>
          <w:p w:rsidR="008C66EA" w:rsidRPr="008C66EA" w:rsidRDefault="00025458" w:rsidP="00C901F6">
            <w:pPr>
              <w:spacing w:line="280" w:lineRule="exact"/>
              <w:rPr>
                <w:rFonts w:ascii="HG丸ｺﾞｼｯｸM-PRO" w:eastAsia="HG丸ｺﾞｼｯｸM-PRO"/>
                <w:sz w:val="20"/>
                <w:szCs w:val="20"/>
              </w:rPr>
            </w:pPr>
            <w:r>
              <w:rPr>
                <w:rFonts w:ascii="HG丸ｺﾞｼｯｸM-PRO" w:eastAsia="HG丸ｺﾞｼｯｸM-PRO" w:hint="eastAsia"/>
                <w:sz w:val="20"/>
                <w:szCs w:val="20"/>
              </w:rPr>
              <w:t>にら、にんじん、玉ねぎ、豚肉、小麦粉、調味料</w:t>
            </w:r>
          </w:p>
        </w:tc>
        <w:tc>
          <w:tcPr>
            <w:tcW w:w="3118" w:type="dxa"/>
            <w:shd w:val="clear" w:color="auto" w:fill="EEECE1" w:themeFill="background2"/>
            <w:vAlign w:val="center"/>
          </w:tcPr>
          <w:p w:rsidR="00025458" w:rsidRPr="008C66EA" w:rsidRDefault="00244337" w:rsidP="00244337">
            <w:pPr>
              <w:spacing w:line="280" w:lineRule="exact"/>
              <w:rPr>
                <w:rFonts w:ascii="HG丸ｺﾞｼｯｸM-PRO" w:eastAsia="HG丸ｺﾞｼｯｸM-PRO"/>
                <w:sz w:val="20"/>
                <w:szCs w:val="20"/>
              </w:rPr>
            </w:pPr>
            <w:r>
              <w:rPr>
                <w:rFonts w:ascii="HG丸ｺﾞｼｯｸM-PRO" w:eastAsia="HG丸ｺﾞｼｯｸM-PRO" w:hint="eastAsia"/>
                <w:sz w:val="20"/>
                <w:szCs w:val="20"/>
              </w:rPr>
              <w:t>手、包丁、まな板はよく消毒し、</w:t>
            </w:r>
            <w:r w:rsidR="00C901F6" w:rsidRPr="00C901F6">
              <w:rPr>
                <w:rFonts w:ascii="HG丸ｺﾞｼｯｸM-PRO" w:eastAsia="HG丸ｺﾞｼｯｸM-PRO" w:hint="eastAsia"/>
                <w:sz w:val="20"/>
                <w:szCs w:val="20"/>
              </w:rPr>
              <w:t>肉と野菜を刻む。厨房は消毒し、清潔な衣服で、衛生的な環境を保つ。</w:t>
            </w:r>
          </w:p>
        </w:tc>
        <w:tc>
          <w:tcPr>
            <w:tcW w:w="3119" w:type="dxa"/>
            <w:shd w:val="clear" w:color="auto" w:fill="EEECE1" w:themeFill="background2"/>
            <w:vAlign w:val="center"/>
          </w:tcPr>
          <w:p w:rsidR="008C66EA" w:rsidRPr="008C66EA" w:rsidRDefault="00C901F6" w:rsidP="004D11F3">
            <w:pPr>
              <w:spacing w:line="280" w:lineRule="exact"/>
              <w:rPr>
                <w:rFonts w:ascii="HG丸ｺﾞｼｯｸM-PRO" w:eastAsia="HG丸ｺﾞｼｯｸM-PRO"/>
                <w:sz w:val="20"/>
                <w:szCs w:val="20"/>
              </w:rPr>
            </w:pPr>
            <w:r w:rsidRPr="00C901F6">
              <w:rPr>
                <w:rFonts w:ascii="HG丸ｺﾞｼｯｸM-PRO" w:eastAsia="HG丸ｺﾞｼｯｸM-PRO" w:hint="eastAsia"/>
                <w:sz w:val="20"/>
                <w:szCs w:val="20"/>
              </w:rPr>
              <w:t>肉、野菜はそれぞれ別の密閉容器に入れ</w:t>
            </w:r>
            <w:r w:rsidR="004D11F3">
              <w:rPr>
                <w:rFonts w:ascii="HG丸ｺﾞｼｯｸM-PRO" w:eastAsia="HG丸ｺﾞｼｯｸM-PRO" w:hint="eastAsia"/>
                <w:sz w:val="20"/>
                <w:szCs w:val="20"/>
              </w:rPr>
              <w:t>て</w:t>
            </w:r>
            <w:r w:rsidRPr="00C901F6">
              <w:rPr>
                <w:rFonts w:ascii="HG丸ｺﾞｼｯｸM-PRO" w:eastAsia="HG丸ｺﾞｼｯｸM-PRO" w:hint="eastAsia"/>
                <w:sz w:val="20"/>
                <w:szCs w:val="20"/>
              </w:rPr>
              <w:t>、保冷剤を入れたクーラーボックスで運搬する。会場では、保冷剤を入れたクーラーボックスで保管する。</w:t>
            </w:r>
          </w:p>
        </w:tc>
        <w:tc>
          <w:tcPr>
            <w:tcW w:w="2552" w:type="dxa"/>
            <w:shd w:val="clear" w:color="auto" w:fill="EEECE1" w:themeFill="background2"/>
            <w:vAlign w:val="center"/>
          </w:tcPr>
          <w:p w:rsidR="008C66EA" w:rsidRPr="008C66EA" w:rsidRDefault="00C901F6" w:rsidP="00C901F6">
            <w:pPr>
              <w:spacing w:line="280" w:lineRule="exact"/>
              <w:rPr>
                <w:rFonts w:ascii="HG丸ｺﾞｼｯｸM-PRO" w:eastAsia="HG丸ｺﾞｼｯｸM-PRO"/>
                <w:sz w:val="20"/>
                <w:szCs w:val="20"/>
              </w:rPr>
            </w:pPr>
            <w:r w:rsidRPr="00C901F6">
              <w:rPr>
                <w:rFonts w:ascii="HG丸ｺﾞｼｯｸM-PRO" w:eastAsia="HG丸ｺﾞｼｯｸM-PRO" w:hint="eastAsia"/>
                <w:sz w:val="20"/>
                <w:szCs w:val="20"/>
              </w:rPr>
              <w:t>水でといた小麦粉と野菜、肉を混ぜ合わせて、鉄板でよく焼いてから提供する。</w:t>
            </w:r>
          </w:p>
        </w:tc>
      </w:tr>
      <w:tr w:rsidR="008C66EA" w:rsidRPr="008C66EA" w:rsidTr="00EF3C2E">
        <w:trPr>
          <w:trHeight w:val="2268"/>
        </w:trPr>
        <w:tc>
          <w:tcPr>
            <w:tcW w:w="392" w:type="dxa"/>
            <w:vAlign w:val="center"/>
          </w:tcPr>
          <w:p w:rsidR="008C66EA" w:rsidRDefault="008C66EA" w:rsidP="00C901F6">
            <w:pPr>
              <w:spacing w:line="280" w:lineRule="exact"/>
              <w:rPr>
                <w:rFonts w:ascii="HG丸ｺﾞｼｯｸM-PRO" w:eastAsia="HG丸ｺﾞｼｯｸM-PRO"/>
                <w:sz w:val="20"/>
                <w:szCs w:val="20"/>
              </w:rPr>
            </w:pPr>
            <w:r>
              <w:rPr>
                <w:rFonts w:ascii="HG丸ｺﾞｼｯｸM-PRO" w:eastAsia="HG丸ｺﾞｼｯｸM-PRO" w:hint="eastAsia"/>
                <w:sz w:val="20"/>
                <w:szCs w:val="20"/>
              </w:rPr>
              <w:t>1</w:t>
            </w:r>
          </w:p>
        </w:tc>
        <w:tc>
          <w:tcPr>
            <w:tcW w:w="2126"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2268"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2410"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3118"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3119"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2552" w:type="dxa"/>
            <w:vAlign w:val="center"/>
          </w:tcPr>
          <w:p w:rsidR="008C66EA" w:rsidRPr="008C66EA" w:rsidRDefault="008C66EA" w:rsidP="00C901F6">
            <w:pPr>
              <w:spacing w:line="280" w:lineRule="exact"/>
              <w:rPr>
                <w:rFonts w:ascii="HG丸ｺﾞｼｯｸM-PRO" w:eastAsia="HG丸ｺﾞｼｯｸM-PRO"/>
                <w:sz w:val="20"/>
                <w:szCs w:val="20"/>
              </w:rPr>
            </w:pPr>
          </w:p>
        </w:tc>
      </w:tr>
      <w:tr w:rsidR="008C66EA" w:rsidRPr="008C66EA" w:rsidTr="00EF3C2E">
        <w:trPr>
          <w:trHeight w:val="2268"/>
        </w:trPr>
        <w:tc>
          <w:tcPr>
            <w:tcW w:w="392" w:type="dxa"/>
            <w:vAlign w:val="center"/>
          </w:tcPr>
          <w:p w:rsidR="008C66EA" w:rsidRDefault="008C66EA" w:rsidP="00C901F6">
            <w:pPr>
              <w:spacing w:line="280" w:lineRule="exact"/>
              <w:rPr>
                <w:rFonts w:ascii="HG丸ｺﾞｼｯｸM-PRO" w:eastAsia="HG丸ｺﾞｼｯｸM-PRO"/>
                <w:sz w:val="20"/>
                <w:szCs w:val="20"/>
              </w:rPr>
            </w:pPr>
            <w:r>
              <w:rPr>
                <w:rFonts w:ascii="HG丸ｺﾞｼｯｸM-PRO" w:eastAsia="HG丸ｺﾞｼｯｸM-PRO" w:hint="eastAsia"/>
                <w:sz w:val="20"/>
                <w:szCs w:val="20"/>
              </w:rPr>
              <w:t>2</w:t>
            </w:r>
          </w:p>
        </w:tc>
        <w:tc>
          <w:tcPr>
            <w:tcW w:w="2126"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2268"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2410"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3118"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3119"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2552" w:type="dxa"/>
            <w:vAlign w:val="center"/>
          </w:tcPr>
          <w:p w:rsidR="008C66EA" w:rsidRPr="008C66EA" w:rsidRDefault="008C66EA" w:rsidP="00C901F6">
            <w:pPr>
              <w:spacing w:line="280" w:lineRule="exact"/>
              <w:rPr>
                <w:rFonts w:ascii="HG丸ｺﾞｼｯｸM-PRO" w:eastAsia="HG丸ｺﾞｼｯｸM-PRO"/>
                <w:sz w:val="20"/>
                <w:szCs w:val="20"/>
              </w:rPr>
            </w:pPr>
          </w:p>
        </w:tc>
      </w:tr>
      <w:tr w:rsidR="008C66EA" w:rsidRPr="008C66EA" w:rsidTr="00EF3C2E">
        <w:trPr>
          <w:trHeight w:val="2268"/>
        </w:trPr>
        <w:tc>
          <w:tcPr>
            <w:tcW w:w="392" w:type="dxa"/>
            <w:vAlign w:val="center"/>
          </w:tcPr>
          <w:p w:rsidR="008C66EA" w:rsidRDefault="008C66EA" w:rsidP="00C901F6">
            <w:pPr>
              <w:spacing w:line="280" w:lineRule="exact"/>
              <w:rPr>
                <w:rFonts w:ascii="HG丸ｺﾞｼｯｸM-PRO" w:eastAsia="HG丸ｺﾞｼｯｸM-PRO"/>
                <w:sz w:val="20"/>
                <w:szCs w:val="20"/>
              </w:rPr>
            </w:pPr>
            <w:r>
              <w:rPr>
                <w:rFonts w:ascii="HG丸ｺﾞｼｯｸM-PRO" w:eastAsia="HG丸ｺﾞｼｯｸM-PRO" w:hint="eastAsia"/>
                <w:sz w:val="20"/>
                <w:szCs w:val="20"/>
              </w:rPr>
              <w:t>3</w:t>
            </w:r>
          </w:p>
        </w:tc>
        <w:tc>
          <w:tcPr>
            <w:tcW w:w="2126"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2268"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2410"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3118"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3119" w:type="dxa"/>
            <w:vAlign w:val="center"/>
          </w:tcPr>
          <w:p w:rsidR="008C66EA" w:rsidRPr="008C66EA" w:rsidRDefault="008C66EA" w:rsidP="00C901F6">
            <w:pPr>
              <w:spacing w:line="280" w:lineRule="exact"/>
              <w:rPr>
                <w:rFonts w:ascii="HG丸ｺﾞｼｯｸM-PRO" w:eastAsia="HG丸ｺﾞｼｯｸM-PRO"/>
                <w:sz w:val="20"/>
                <w:szCs w:val="20"/>
              </w:rPr>
            </w:pPr>
          </w:p>
        </w:tc>
        <w:tc>
          <w:tcPr>
            <w:tcW w:w="2552" w:type="dxa"/>
            <w:vAlign w:val="center"/>
          </w:tcPr>
          <w:p w:rsidR="008C66EA" w:rsidRPr="008C66EA" w:rsidRDefault="008C66EA" w:rsidP="00C901F6">
            <w:pPr>
              <w:spacing w:line="280" w:lineRule="exact"/>
              <w:rPr>
                <w:rFonts w:ascii="HG丸ｺﾞｼｯｸM-PRO" w:eastAsia="HG丸ｺﾞｼｯｸM-PRO"/>
                <w:sz w:val="20"/>
                <w:szCs w:val="20"/>
              </w:rPr>
            </w:pPr>
          </w:p>
        </w:tc>
      </w:tr>
    </w:tbl>
    <w:p w:rsidR="004D11F3" w:rsidRPr="008C66EA" w:rsidRDefault="004D11F3" w:rsidP="004D11F3">
      <w:pPr>
        <w:spacing w:line="240" w:lineRule="exact"/>
        <w:rPr>
          <w:rFonts w:ascii="HG丸ｺﾞｼｯｸM-PRO" w:eastAsia="HG丸ｺﾞｼｯｸM-PRO"/>
          <w:sz w:val="22"/>
          <w:szCs w:val="22"/>
        </w:rPr>
      </w:pPr>
    </w:p>
    <w:sectPr w:rsidR="004D11F3" w:rsidRPr="008C66EA" w:rsidSect="007706F3">
      <w:headerReference w:type="default" r:id="rId6"/>
      <w:footerReference w:type="default" r:id="rId7"/>
      <w:pgSz w:w="16838" w:h="11906" w:orient="landscape"/>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1F6" w:rsidRDefault="00C901F6" w:rsidP="008C66EA">
      <w:r>
        <w:separator/>
      </w:r>
    </w:p>
  </w:endnote>
  <w:endnote w:type="continuationSeparator" w:id="0">
    <w:p w:rsidR="00C901F6" w:rsidRDefault="00C901F6" w:rsidP="008C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F3" w:rsidRPr="008619A2" w:rsidRDefault="004D11F3" w:rsidP="004D11F3">
    <w:pPr>
      <w:pStyle w:val="a5"/>
      <w:jc w:val="center"/>
      <w:rPr>
        <w:rFonts w:ascii="HG丸ｺﾞｼｯｸM-PRO" w:eastAsia="HG丸ｺﾞｼｯｸM-PRO"/>
        <w:b/>
        <w:sz w:val="20"/>
        <w:szCs w:val="20"/>
        <w:lang w:eastAsia="zh-CN"/>
      </w:rPr>
    </w:pPr>
    <w:r w:rsidRPr="008619A2">
      <w:rPr>
        <w:rFonts w:ascii="HG丸ｺﾞｼｯｸM-PRO" w:eastAsia="HG丸ｺﾞｼｯｸM-PRO" w:hint="eastAsia"/>
        <w:b/>
        <w:sz w:val="20"/>
        <w:szCs w:val="20"/>
        <w:lang w:eastAsia="zh-CN"/>
      </w:rPr>
      <w:t>送付先：公益財団法人大和市国際化協会</w:t>
    </w:r>
  </w:p>
  <w:p w:rsidR="004D11F3" w:rsidRPr="008619A2" w:rsidRDefault="004D11F3" w:rsidP="004D11F3">
    <w:pPr>
      <w:pStyle w:val="a5"/>
      <w:jc w:val="center"/>
      <w:rPr>
        <w:rFonts w:ascii="HG丸ｺﾞｼｯｸM-PRO" w:eastAsia="HG丸ｺﾞｼｯｸM-PRO"/>
        <w:b/>
        <w:sz w:val="20"/>
        <w:szCs w:val="20"/>
      </w:rPr>
    </w:pPr>
    <w:r w:rsidRPr="008619A2">
      <w:rPr>
        <w:rFonts w:ascii="HG丸ｺﾞｼｯｸM-PRO" w:eastAsia="HG丸ｺﾞｼｯｸM-PRO" w:hint="eastAsia"/>
        <w:b/>
        <w:sz w:val="20"/>
        <w:szCs w:val="20"/>
      </w:rPr>
      <w:t>FAX：</w:t>
    </w:r>
    <w:r w:rsidR="008619A2">
      <w:rPr>
        <w:rFonts w:ascii="HG丸ｺﾞｼｯｸM-PRO" w:eastAsia="HG丸ｺﾞｼｯｸM-PRO" w:hint="eastAsia"/>
        <w:b/>
        <w:sz w:val="20"/>
        <w:szCs w:val="20"/>
      </w:rPr>
      <w:t>046-</w:t>
    </w:r>
    <w:r w:rsidR="003605F9">
      <w:rPr>
        <w:rFonts w:ascii="HG丸ｺﾞｼｯｸM-PRO" w:eastAsia="HG丸ｺﾞｼｯｸM-PRO" w:hint="eastAsia"/>
        <w:b/>
        <w:sz w:val="20"/>
        <w:szCs w:val="20"/>
      </w:rPr>
      <w:t>265</w:t>
    </w:r>
    <w:r w:rsidR="008619A2">
      <w:rPr>
        <w:rFonts w:ascii="HG丸ｺﾞｼｯｸM-PRO" w:eastAsia="HG丸ｺﾞｼｯｸM-PRO" w:hint="eastAsia"/>
        <w:b/>
        <w:sz w:val="20"/>
        <w:szCs w:val="20"/>
      </w:rPr>
      <w:t>-</w:t>
    </w:r>
    <w:r w:rsidR="003605F9">
      <w:rPr>
        <w:rFonts w:ascii="HG丸ｺﾞｼｯｸM-PRO" w:eastAsia="HG丸ｺﾞｼｯｸM-PRO" w:hint="eastAsia"/>
        <w:b/>
        <w:sz w:val="20"/>
        <w:szCs w:val="20"/>
      </w:rPr>
      <w:t>6052</w:t>
    </w:r>
    <w:r w:rsidRPr="008619A2">
      <w:rPr>
        <w:rFonts w:ascii="HG丸ｺﾞｼｯｸM-PRO" w:eastAsia="HG丸ｺﾞｼｯｸM-PRO" w:hint="eastAsia"/>
        <w:b/>
        <w:sz w:val="20"/>
        <w:szCs w:val="20"/>
      </w:rPr>
      <w:t xml:space="preserve">　　Email：pal @ yamato-kokusai.or.jp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1F6" w:rsidRDefault="00C901F6" w:rsidP="008C66EA">
      <w:r>
        <w:separator/>
      </w:r>
    </w:p>
  </w:footnote>
  <w:footnote w:type="continuationSeparator" w:id="0">
    <w:p w:rsidR="00C901F6" w:rsidRDefault="00C901F6" w:rsidP="008C66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F6" w:rsidRPr="003E62F9" w:rsidRDefault="00C901F6" w:rsidP="008B4614">
    <w:pPr>
      <w:jc w:val="center"/>
      <w:rPr>
        <w:rFonts w:ascii="HG丸ｺﾞｼｯｸM-PRO" w:eastAsia="HG丸ｺﾞｼｯｸM-PRO"/>
        <w:b/>
        <w:sz w:val="20"/>
        <w:szCs w:val="20"/>
      </w:rPr>
    </w:pPr>
    <w:r w:rsidRPr="003E62F9">
      <w:rPr>
        <w:rFonts w:ascii="HG丸ｺﾞｼｯｸM-PRO" w:eastAsia="HG丸ｺﾞｼｯｸM-PRO" w:hint="eastAsia"/>
        <w:b/>
        <w:sz w:val="20"/>
        <w:szCs w:val="20"/>
      </w:rPr>
      <w:t>やまと世界料理の屋台村　出店申込書②</w:t>
    </w:r>
  </w:p>
  <w:p w:rsidR="00541CBA" w:rsidRPr="007706F3" w:rsidRDefault="00541CBA" w:rsidP="00541CBA">
    <w:pPr>
      <w:tabs>
        <w:tab w:val="left" w:pos="10050"/>
      </w:tabs>
      <w:jc w:val="center"/>
      <w:rPr>
        <w:rFonts w:ascii="HG丸ｺﾞｼｯｸM-PRO" w:eastAsia="HG丸ｺﾞｼｯｸM-PRO"/>
        <w:sz w:val="20"/>
        <w:szCs w:val="20"/>
      </w:rPr>
    </w:pPr>
  </w:p>
  <w:p w:rsidR="00C901F6" w:rsidRPr="006B1992" w:rsidRDefault="00C901F6" w:rsidP="008B4614">
    <w:pPr>
      <w:rPr>
        <w:rFonts w:ascii="HG丸ｺﾞｼｯｸM-PRO" w:eastAsia="HG丸ｺﾞｼｯｸM-PRO"/>
        <w:sz w:val="20"/>
        <w:szCs w:val="20"/>
      </w:rPr>
    </w:pPr>
    <w:r w:rsidRPr="006B1992">
      <w:rPr>
        <w:rFonts w:ascii="HG丸ｺﾞｼｯｸM-PRO" w:eastAsia="HG丸ｺﾞｼｯｸM-PRO" w:hint="eastAsia"/>
        <w:sz w:val="20"/>
        <w:szCs w:val="20"/>
      </w:rPr>
      <w:t>※この申込書は、やまと世界料理の屋台村で出店する際に必要な保健所への届け出に使用します。</w:t>
    </w:r>
  </w:p>
  <w:p w:rsidR="00C901F6" w:rsidRDefault="00C901F6" w:rsidP="008B4614">
    <w:pPr>
      <w:rPr>
        <w:rFonts w:ascii="HG丸ｺﾞｼｯｸM-PRO" w:eastAsia="HG丸ｺﾞｼｯｸM-PRO"/>
        <w:sz w:val="20"/>
        <w:szCs w:val="20"/>
      </w:rPr>
    </w:pPr>
    <w:r w:rsidRPr="006B1992">
      <w:rPr>
        <w:rFonts w:ascii="HG丸ｺﾞｼｯｸM-PRO" w:eastAsia="HG丸ｺﾞｼｯｸM-PRO" w:hint="eastAsia"/>
        <w:sz w:val="20"/>
        <w:szCs w:val="20"/>
      </w:rPr>
      <w:t>※この申込書に記載のないメニューまたは記載のない食材を使用したメニューは当日販売できません。</w:t>
    </w:r>
  </w:p>
  <w:p w:rsidR="007706F3" w:rsidRPr="007706F3" w:rsidRDefault="007706F3" w:rsidP="007706F3">
    <w:pPr>
      <w:rPr>
        <w:rFonts w:ascii="HG丸ｺﾞｼｯｸM-PRO" w:eastAsia="HG丸ｺﾞｼｯｸM-PRO" w:hAnsi="HG丸ｺﾞｼｯｸM-PR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63"/>
    <w:rsid w:val="000006ED"/>
    <w:rsid w:val="00000E95"/>
    <w:rsid w:val="00000F34"/>
    <w:rsid w:val="000047CE"/>
    <w:rsid w:val="00010DE7"/>
    <w:rsid w:val="00012DAD"/>
    <w:rsid w:val="00025458"/>
    <w:rsid w:val="0003030B"/>
    <w:rsid w:val="0003163E"/>
    <w:rsid w:val="00032E0C"/>
    <w:rsid w:val="00033910"/>
    <w:rsid w:val="00037D8F"/>
    <w:rsid w:val="00044E42"/>
    <w:rsid w:val="00053C98"/>
    <w:rsid w:val="0005444C"/>
    <w:rsid w:val="00057DF8"/>
    <w:rsid w:val="0006157F"/>
    <w:rsid w:val="00061BFD"/>
    <w:rsid w:val="0007007B"/>
    <w:rsid w:val="00074BAA"/>
    <w:rsid w:val="000773C3"/>
    <w:rsid w:val="00077994"/>
    <w:rsid w:val="00081766"/>
    <w:rsid w:val="00083407"/>
    <w:rsid w:val="000930A7"/>
    <w:rsid w:val="00094E35"/>
    <w:rsid w:val="000954D8"/>
    <w:rsid w:val="00097D60"/>
    <w:rsid w:val="000A0526"/>
    <w:rsid w:val="000A0CFD"/>
    <w:rsid w:val="000A2885"/>
    <w:rsid w:val="000A6213"/>
    <w:rsid w:val="000A721E"/>
    <w:rsid w:val="000B21E0"/>
    <w:rsid w:val="000C028E"/>
    <w:rsid w:val="000C2E0F"/>
    <w:rsid w:val="000D0CF0"/>
    <w:rsid w:val="000D0E1B"/>
    <w:rsid w:val="000E2B50"/>
    <w:rsid w:val="000E307D"/>
    <w:rsid w:val="000F43C4"/>
    <w:rsid w:val="000F7473"/>
    <w:rsid w:val="00100429"/>
    <w:rsid w:val="00101266"/>
    <w:rsid w:val="00102F32"/>
    <w:rsid w:val="00103E79"/>
    <w:rsid w:val="00107656"/>
    <w:rsid w:val="001246BA"/>
    <w:rsid w:val="001267E4"/>
    <w:rsid w:val="00126D99"/>
    <w:rsid w:val="00127BB4"/>
    <w:rsid w:val="00135455"/>
    <w:rsid w:val="00135478"/>
    <w:rsid w:val="00137FD5"/>
    <w:rsid w:val="00142AE9"/>
    <w:rsid w:val="001433DB"/>
    <w:rsid w:val="00143767"/>
    <w:rsid w:val="00143D6C"/>
    <w:rsid w:val="00144295"/>
    <w:rsid w:val="0014491D"/>
    <w:rsid w:val="001452B6"/>
    <w:rsid w:val="00145741"/>
    <w:rsid w:val="001458C7"/>
    <w:rsid w:val="00145B00"/>
    <w:rsid w:val="00145F32"/>
    <w:rsid w:val="0014618E"/>
    <w:rsid w:val="00160213"/>
    <w:rsid w:val="00167F7B"/>
    <w:rsid w:val="00174EFD"/>
    <w:rsid w:val="00175CC3"/>
    <w:rsid w:val="00183546"/>
    <w:rsid w:val="00186552"/>
    <w:rsid w:val="0018701C"/>
    <w:rsid w:val="0018753A"/>
    <w:rsid w:val="00190DD6"/>
    <w:rsid w:val="00195707"/>
    <w:rsid w:val="001A0074"/>
    <w:rsid w:val="001A0BA5"/>
    <w:rsid w:val="001A5552"/>
    <w:rsid w:val="001A57A3"/>
    <w:rsid w:val="001A5B8A"/>
    <w:rsid w:val="001A7EFC"/>
    <w:rsid w:val="001B1275"/>
    <w:rsid w:val="001B3A22"/>
    <w:rsid w:val="001C0C03"/>
    <w:rsid w:val="001C2285"/>
    <w:rsid w:val="001C4202"/>
    <w:rsid w:val="001C7851"/>
    <w:rsid w:val="001C7EDB"/>
    <w:rsid w:val="001D3E3A"/>
    <w:rsid w:val="001E365B"/>
    <w:rsid w:val="001E37A1"/>
    <w:rsid w:val="001E3EA5"/>
    <w:rsid w:val="001F2741"/>
    <w:rsid w:val="001F7C1D"/>
    <w:rsid w:val="00200AD1"/>
    <w:rsid w:val="00202B80"/>
    <w:rsid w:val="00206A0C"/>
    <w:rsid w:val="002072F6"/>
    <w:rsid w:val="002114ED"/>
    <w:rsid w:val="00215CEE"/>
    <w:rsid w:val="00216059"/>
    <w:rsid w:val="0022314C"/>
    <w:rsid w:val="002302D6"/>
    <w:rsid w:val="002328DE"/>
    <w:rsid w:val="00243060"/>
    <w:rsid w:val="00244337"/>
    <w:rsid w:val="00257B28"/>
    <w:rsid w:val="0026504F"/>
    <w:rsid w:val="0026543E"/>
    <w:rsid w:val="00274EE3"/>
    <w:rsid w:val="002751F0"/>
    <w:rsid w:val="00281158"/>
    <w:rsid w:val="00281ECC"/>
    <w:rsid w:val="002868AA"/>
    <w:rsid w:val="0029250C"/>
    <w:rsid w:val="00295325"/>
    <w:rsid w:val="00295AE7"/>
    <w:rsid w:val="00295CE4"/>
    <w:rsid w:val="00295EF6"/>
    <w:rsid w:val="002A0721"/>
    <w:rsid w:val="002A4B4B"/>
    <w:rsid w:val="002A5479"/>
    <w:rsid w:val="002B0E3E"/>
    <w:rsid w:val="002B1CF6"/>
    <w:rsid w:val="002B4B0F"/>
    <w:rsid w:val="002B65EB"/>
    <w:rsid w:val="002B7DB3"/>
    <w:rsid w:val="002C1174"/>
    <w:rsid w:val="002C172E"/>
    <w:rsid w:val="002C3670"/>
    <w:rsid w:val="002C47EA"/>
    <w:rsid w:val="002C5530"/>
    <w:rsid w:val="002E1F9B"/>
    <w:rsid w:val="002E2CFF"/>
    <w:rsid w:val="002E33D2"/>
    <w:rsid w:val="002F4DCC"/>
    <w:rsid w:val="002F7D71"/>
    <w:rsid w:val="00305EF4"/>
    <w:rsid w:val="00307B6A"/>
    <w:rsid w:val="003208DC"/>
    <w:rsid w:val="00320D70"/>
    <w:rsid w:val="00327A10"/>
    <w:rsid w:val="00331406"/>
    <w:rsid w:val="003353AC"/>
    <w:rsid w:val="00335891"/>
    <w:rsid w:val="003369DD"/>
    <w:rsid w:val="00342135"/>
    <w:rsid w:val="00342867"/>
    <w:rsid w:val="00342BEA"/>
    <w:rsid w:val="00357BDA"/>
    <w:rsid w:val="003605F9"/>
    <w:rsid w:val="00361082"/>
    <w:rsid w:val="003612A0"/>
    <w:rsid w:val="00363148"/>
    <w:rsid w:val="003635C9"/>
    <w:rsid w:val="00365CB8"/>
    <w:rsid w:val="00377B7F"/>
    <w:rsid w:val="00380D32"/>
    <w:rsid w:val="00382AF0"/>
    <w:rsid w:val="0038438C"/>
    <w:rsid w:val="003906B0"/>
    <w:rsid w:val="003911CC"/>
    <w:rsid w:val="00391E40"/>
    <w:rsid w:val="00394BE3"/>
    <w:rsid w:val="003B5F23"/>
    <w:rsid w:val="003C1693"/>
    <w:rsid w:val="003C3337"/>
    <w:rsid w:val="003C4AF4"/>
    <w:rsid w:val="003C569B"/>
    <w:rsid w:val="003C5FCA"/>
    <w:rsid w:val="003D01BE"/>
    <w:rsid w:val="003D3E3C"/>
    <w:rsid w:val="003D789D"/>
    <w:rsid w:val="003E2D73"/>
    <w:rsid w:val="003E5AAE"/>
    <w:rsid w:val="003E62F9"/>
    <w:rsid w:val="003E73B4"/>
    <w:rsid w:val="003F68BD"/>
    <w:rsid w:val="00403C6D"/>
    <w:rsid w:val="00406E84"/>
    <w:rsid w:val="004151BB"/>
    <w:rsid w:val="004213C5"/>
    <w:rsid w:val="0042685D"/>
    <w:rsid w:val="00434292"/>
    <w:rsid w:val="00434C28"/>
    <w:rsid w:val="00434E42"/>
    <w:rsid w:val="00437083"/>
    <w:rsid w:val="00437596"/>
    <w:rsid w:val="00443009"/>
    <w:rsid w:val="0044619E"/>
    <w:rsid w:val="00446D77"/>
    <w:rsid w:val="00460C51"/>
    <w:rsid w:val="0046120A"/>
    <w:rsid w:val="004648C7"/>
    <w:rsid w:val="00482EA2"/>
    <w:rsid w:val="004854E7"/>
    <w:rsid w:val="00491A05"/>
    <w:rsid w:val="004A16DD"/>
    <w:rsid w:val="004A2619"/>
    <w:rsid w:val="004A4EF3"/>
    <w:rsid w:val="004A74C7"/>
    <w:rsid w:val="004B53A6"/>
    <w:rsid w:val="004C7ED6"/>
    <w:rsid w:val="004D04A2"/>
    <w:rsid w:val="004D11F3"/>
    <w:rsid w:val="004D5232"/>
    <w:rsid w:val="004E2265"/>
    <w:rsid w:val="004E352F"/>
    <w:rsid w:val="004F7069"/>
    <w:rsid w:val="004F7315"/>
    <w:rsid w:val="0050017B"/>
    <w:rsid w:val="00500E51"/>
    <w:rsid w:val="00502E31"/>
    <w:rsid w:val="00504A93"/>
    <w:rsid w:val="00504EDE"/>
    <w:rsid w:val="005065DA"/>
    <w:rsid w:val="0050687A"/>
    <w:rsid w:val="0051359E"/>
    <w:rsid w:val="005210AC"/>
    <w:rsid w:val="00523BA8"/>
    <w:rsid w:val="00536B9A"/>
    <w:rsid w:val="00540505"/>
    <w:rsid w:val="00541CBA"/>
    <w:rsid w:val="00544001"/>
    <w:rsid w:val="00545F49"/>
    <w:rsid w:val="00553411"/>
    <w:rsid w:val="00554F06"/>
    <w:rsid w:val="00566EAB"/>
    <w:rsid w:val="00571030"/>
    <w:rsid w:val="00573375"/>
    <w:rsid w:val="005757EF"/>
    <w:rsid w:val="005800B5"/>
    <w:rsid w:val="00586293"/>
    <w:rsid w:val="00586D62"/>
    <w:rsid w:val="00587A9C"/>
    <w:rsid w:val="005925A8"/>
    <w:rsid w:val="00594FB5"/>
    <w:rsid w:val="00596136"/>
    <w:rsid w:val="00596EF3"/>
    <w:rsid w:val="005974F1"/>
    <w:rsid w:val="005A031B"/>
    <w:rsid w:val="005A3853"/>
    <w:rsid w:val="005B3AC5"/>
    <w:rsid w:val="005C2147"/>
    <w:rsid w:val="005D039C"/>
    <w:rsid w:val="005D2D4C"/>
    <w:rsid w:val="005D3034"/>
    <w:rsid w:val="005D3CA4"/>
    <w:rsid w:val="005D476F"/>
    <w:rsid w:val="005D5733"/>
    <w:rsid w:val="005E1480"/>
    <w:rsid w:val="005E19F2"/>
    <w:rsid w:val="005E3294"/>
    <w:rsid w:val="005E426E"/>
    <w:rsid w:val="005F0149"/>
    <w:rsid w:val="005F4CC2"/>
    <w:rsid w:val="00606422"/>
    <w:rsid w:val="0061120C"/>
    <w:rsid w:val="00612C2A"/>
    <w:rsid w:val="006175D8"/>
    <w:rsid w:val="00620630"/>
    <w:rsid w:val="00621F53"/>
    <w:rsid w:val="00622CBA"/>
    <w:rsid w:val="006257E3"/>
    <w:rsid w:val="00626E0E"/>
    <w:rsid w:val="006327F9"/>
    <w:rsid w:val="00634D2A"/>
    <w:rsid w:val="006379F9"/>
    <w:rsid w:val="0064071D"/>
    <w:rsid w:val="00642F8C"/>
    <w:rsid w:val="006447D8"/>
    <w:rsid w:val="00647EB5"/>
    <w:rsid w:val="00661963"/>
    <w:rsid w:val="00670BFC"/>
    <w:rsid w:val="006748EB"/>
    <w:rsid w:val="00675821"/>
    <w:rsid w:val="00680DF1"/>
    <w:rsid w:val="00684433"/>
    <w:rsid w:val="00684987"/>
    <w:rsid w:val="00696E3F"/>
    <w:rsid w:val="006B0B50"/>
    <w:rsid w:val="006B1992"/>
    <w:rsid w:val="006B229F"/>
    <w:rsid w:val="006B5525"/>
    <w:rsid w:val="006C1FFA"/>
    <w:rsid w:val="006C6FE2"/>
    <w:rsid w:val="006C7ACB"/>
    <w:rsid w:val="006C7C30"/>
    <w:rsid w:val="006C7D9A"/>
    <w:rsid w:val="006D3B97"/>
    <w:rsid w:val="006D689D"/>
    <w:rsid w:val="006E089A"/>
    <w:rsid w:val="006F4C5F"/>
    <w:rsid w:val="00703A10"/>
    <w:rsid w:val="0070479C"/>
    <w:rsid w:val="007051F2"/>
    <w:rsid w:val="007109D1"/>
    <w:rsid w:val="0071388D"/>
    <w:rsid w:val="00717E70"/>
    <w:rsid w:val="00722B67"/>
    <w:rsid w:val="00731D41"/>
    <w:rsid w:val="00734D4E"/>
    <w:rsid w:val="00754F54"/>
    <w:rsid w:val="00760B60"/>
    <w:rsid w:val="00764BA9"/>
    <w:rsid w:val="00765FB8"/>
    <w:rsid w:val="007706F3"/>
    <w:rsid w:val="00772978"/>
    <w:rsid w:val="007826AE"/>
    <w:rsid w:val="00795041"/>
    <w:rsid w:val="00797E18"/>
    <w:rsid w:val="007B4F3B"/>
    <w:rsid w:val="007B5F8B"/>
    <w:rsid w:val="007B68D8"/>
    <w:rsid w:val="007C314D"/>
    <w:rsid w:val="007D10EF"/>
    <w:rsid w:val="007D3133"/>
    <w:rsid w:val="007D3528"/>
    <w:rsid w:val="007D3AEA"/>
    <w:rsid w:val="007D7F71"/>
    <w:rsid w:val="007E38C2"/>
    <w:rsid w:val="007E643C"/>
    <w:rsid w:val="007E6584"/>
    <w:rsid w:val="007E7675"/>
    <w:rsid w:val="00802E3D"/>
    <w:rsid w:val="00824339"/>
    <w:rsid w:val="00826392"/>
    <w:rsid w:val="0083247C"/>
    <w:rsid w:val="00832B4E"/>
    <w:rsid w:val="008335C5"/>
    <w:rsid w:val="00837AD4"/>
    <w:rsid w:val="00840360"/>
    <w:rsid w:val="008410AF"/>
    <w:rsid w:val="00850928"/>
    <w:rsid w:val="008541A3"/>
    <w:rsid w:val="008619A2"/>
    <w:rsid w:val="00862C4F"/>
    <w:rsid w:val="00863BB3"/>
    <w:rsid w:val="00866660"/>
    <w:rsid w:val="00866DC6"/>
    <w:rsid w:val="0087347F"/>
    <w:rsid w:val="00875405"/>
    <w:rsid w:val="00876DE4"/>
    <w:rsid w:val="00885340"/>
    <w:rsid w:val="00893701"/>
    <w:rsid w:val="00896A8F"/>
    <w:rsid w:val="008A22BC"/>
    <w:rsid w:val="008A44F4"/>
    <w:rsid w:val="008A664D"/>
    <w:rsid w:val="008A78E5"/>
    <w:rsid w:val="008B0548"/>
    <w:rsid w:val="008B4614"/>
    <w:rsid w:val="008C1527"/>
    <w:rsid w:val="008C3036"/>
    <w:rsid w:val="008C66EA"/>
    <w:rsid w:val="008D6612"/>
    <w:rsid w:val="008D7E1E"/>
    <w:rsid w:val="008E1EF8"/>
    <w:rsid w:val="008E1FD7"/>
    <w:rsid w:val="008E2A37"/>
    <w:rsid w:val="008E3543"/>
    <w:rsid w:val="008E5C14"/>
    <w:rsid w:val="008E6692"/>
    <w:rsid w:val="008F1952"/>
    <w:rsid w:val="008F2A81"/>
    <w:rsid w:val="009035F5"/>
    <w:rsid w:val="009109C1"/>
    <w:rsid w:val="00915C94"/>
    <w:rsid w:val="009223C7"/>
    <w:rsid w:val="00924782"/>
    <w:rsid w:val="00930326"/>
    <w:rsid w:val="00931D55"/>
    <w:rsid w:val="009367EE"/>
    <w:rsid w:val="0093683D"/>
    <w:rsid w:val="00943A6F"/>
    <w:rsid w:val="00945144"/>
    <w:rsid w:val="00950683"/>
    <w:rsid w:val="00950D8F"/>
    <w:rsid w:val="009553DD"/>
    <w:rsid w:val="00955B56"/>
    <w:rsid w:val="009641E2"/>
    <w:rsid w:val="00972C14"/>
    <w:rsid w:val="0097524F"/>
    <w:rsid w:val="00976C8B"/>
    <w:rsid w:val="00982D6C"/>
    <w:rsid w:val="00982E82"/>
    <w:rsid w:val="00983C3D"/>
    <w:rsid w:val="00984569"/>
    <w:rsid w:val="009850D6"/>
    <w:rsid w:val="00985A3B"/>
    <w:rsid w:val="009934F2"/>
    <w:rsid w:val="009941A4"/>
    <w:rsid w:val="00997DB2"/>
    <w:rsid w:val="009A483C"/>
    <w:rsid w:val="009A750E"/>
    <w:rsid w:val="009B4DFE"/>
    <w:rsid w:val="009B4F86"/>
    <w:rsid w:val="009B6A19"/>
    <w:rsid w:val="009B7A34"/>
    <w:rsid w:val="009C0971"/>
    <w:rsid w:val="009C2E1F"/>
    <w:rsid w:val="009C6D8B"/>
    <w:rsid w:val="009D1B38"/>
    <w:rsid w:val="009D3295"/>
    <w:rsid w:val="009D3547"/>
    <w:rsid w:val="009D5E0D"/>
    <w:rsid w:val="009E5874"/>
    <w:rsid w:val="009E62E5"/>
    <w:rsid w:val="009F14BE"/>
    <w:rsid w:val="009F2013"/>
    <w:rsid w:val="009F48F0"/>
    <w:rsid w:val="009F70F4"/>
    <w:rsid w:val="00A00CD1"/>
    <w:rsid w:val="00A00D5D"/>
    <w:rsid w:val="00A048AB"/>
    <w:rsid w:val="00A04AD5"/>
    <w:rsid w:val="00A23F9D"/>
    <w:rsid w:val="00A243EE"/>
    <w:rsid w:val="00A347D6"/>
    <w:rsid w:val="00A452C9"/>
    <w:rsid w:val="00A456FE"/>
    <w:rsid w:val="00A46A9A"/>
    <w:rsid w:val="00A46C83"/>
    <w:rsid w:val="00A56D97"/>
    <w:rsid w:val="00A574D2"/>
    <w:rsid w:val="00A66917"/>
    <w:rsid w:val="00A70F9D"/>
    <w:rsid w:val="00A81CD7"/>
    <w:rsid w:val="00A8664B"/>
    <w:rsid w:val="00A9088A"/>
    <w:rsid w:val="00A9146B"/>
    <w:rsid w:val="00A92BCE"/>
    <w:rsid w:val="00A94AE0"/>
    <w:rsid w:val="00A966BC"/>
    <w:rsid w:val="00AA45AC"/>
    <w:rsid w:val="00AB4B40"/>
    <w:rsid w:val="00AC43B7"/>
    <w:rsid w:val="00AC5259"/>
    <w:rsid w:val="00AD3476"/>
    <w:rsid w:val="00AD49BF"/>
    <w:rsid w:val="00AD5AF7"/>
    <w:rsid w:val="00AE22B0"/>
    <w:rsid w:val="00AF3A4A"/>
    <w:rsid w:val="00B01645"/>
    <w:rsid w:val="00B05B59"/>
    <w:rsid w:val="00B235A7"/>
    <w:rsid w:val="00B44453"/>
    <w:rsid w:val="00B45C67"/>
    <w:rsid w:val="00B4765C"/>
    <w:rsid w:val="00B4794B"/>
    <w:rsid w:val="00B55337"/>
    <w:rsid w:val="00B5630C"/>
    <w:rsid w:val="00B64E47"/>
    <w:rsid w:val="00B75BE7"/>
    <w:rsid w:val="00B76584"/>
    <w:rsid w:val="00B81874"/>
    <w:rsid w:val="00B9094E"/>
    <w:rsid w:val="00B9408B"/>
    <w:rsid w:val="00B959FF"/>
    <w:rsid w:val="00B961A8"/>
    <w:rsid w:val="00B96FEA"/>
    <w:rsid w:val="00BB12CF"/>
    <w:rsid w:val="00BB3A68"/>
    <w:rsid w:val="00BB565F"/>
    <w:rsid w:val="00BB6D51"/>
    <w:rsid w:val="00BC2425"/>
    <w:rsid w:val="00BC731F"/>
    <w:rsid w:val="00BD14AC"/>
    <w:rsid w:val="00BE035F"/>
    <w:rsid w:val="00BE1E4F"/>
    <w:rsid w:val="00BE5026"/>
    <w:rsid w:val="00BE6D4B"/>
    <w:rsid w:val="00BE7ACE"/>
    <w:rsid w:val="00BF5A65"/>
    <w:rsid w:val="00C04CA9"/>
    <w:rsid w:val="00C1286C"/>
    <w:rsid w:val="00C14D76"/>
    <w:rsid w:val="00C24937"/>
    <w:rsid w:val="00C26F3A"/>
    <w:rsid w:val="00C2783B"/>
    <w:rsid w:val="00C322D3"/>
    <w:rsid w:val="00C36655"/>
    <w:rsid w:val="00C37605"/>
    <w:rsid w:val="00C41FEE"/>
    <w:rsid w:val="00C421D5"/>
    <w:rsid w:val="00C42E20"/>
    <w:rsid w:val="00C446CE"/>
    <w:rsid w:val="00C451D3"/>
    <w:rsid w:val="00C50E97"/>
    <w:rsid w:val="00C619CE"/>
    <w:rsid w:val="00C62B6C"/>
    <w:rsid w:val="00C64735"/>
    <w:rsid w:val="00C7044E"/>
    <w:rsid w:val="00C71FC3"/>
    <w:rsid w:val="00C743DD"/>
    <w:rsid w:val="00C901F6"/>
    <w:rsid w:val="00C90A47"/>
    <w:rsid w:val="00C95F5E"/>
    <w:rsid w:val="00CA1F9B"/>
    <w:rsid w:val="00CA5D58"/>
    <w:rsid w:val="00CB1C74"/>
    <w:rsid w:val="00CB5A04"/>
    <w:rsid w:val="00CC13E3"/>
    <w:rsid w:val="00CC7FCA"/>
    <w:rsid w:val="00CD4265"/>
    <w:rsid w:val="00CD7488"/>
    <w:rsid w:val="00CF4B1B"/>
    <w:rsid w:val="00CF6A1D"/>
    <w:rsid w:val="00D023C7"/>
    <w:rsid w:val="00D1066D"/>
    <w:rsid w:val="00D13623"/>
    <w:rsid w:val="00D143D1"/>
    <w:rsid w:val="00D26A18"/>
    <w:rsid w:val="00D5744B"/>
    <w:rsid w:val="00D646BD"/>
    <w:rsid w:val="00D700AE"/>
    <w:rsid w:val="00D706B3"/>
    <w:rsid w:val="00D71B63"/>
    <w:rsid w:val="00D74564"/>
    <w:rsid w:val="00D86401"/>
    <w:rsid w:val="00D91D71"/>
    <w:rsid w:val="00D946EF"/>
    <w:rsid w:val="00D948BC"/>
    <w:rsid w:val="00DA1F16"/>
    <w:rsid w:val="00DB1B19"/>
    <w:rsid w:val="00DB27BF"/>
    <w:rsid w:val="00DB6AE7"/>
    <w:rsid w:val="00DC1125"/>
    <w:rsid w:val="00DC195C"/>
    <w:rsid w:val="00DC3681"/>
    <w:rsid w:val="00DC4C67"/>
    <w:rsid w:val="00DE3CF1"/>
    <w:rsid w:val="00DF0216"/>
    <w:rsid w:val="00DF0FC2"/>
    <w:rsid w:val="00DF53A6"/>
    <w:rsid w:val="00E01F84"/>
    <w:rsid w:val="00E03024"/>
    <w:rsid w:val="00E05E53"/>
    <w:rsid w:val="00E06081"/>
    <w:rsid w:val="00E11C16"/>
    <w:rsid w:val="00E12598"/>
    <w:rsid w:val="00E17008"/>
    <w:rsid w:val="00E37E4C"/>
    <w:rsid w:val="00E40181"/>
    <w:rsid w:val="00E41EB7"/>
    <w:rsid w:val="00E431ED"/>
    <w:rsid w:val="00E44A81"/>
    <w:rsid w:val="00E5029D"/>
    <w:rsid w:val="00E54110"/>
    <w:rsid w:val="00E56DC5"/>
    <w:rsid w:val="00E74C1B"/>
    <w:rsid w:val="00E77B69"/>
    <w:rsid w:val="00E86F0D"/>
    <w:rsid w:val="00E91EC1"/>
    <w:rsid w:val="00EA6775"/>
    <w:rsid w:val="00EB36FB"/>
    <w:rsid w:val="00EB3C3F"/>
    <w:rsid w:val="00EB497E"/>
    <w:rsid w:val="00EC0732"/>
    <w:rsid w:val="00EC764E"/>
    <w:rsid w:val="00ED0AF1"/>
    <w:rsid w:val="00ED205C"/>
    <w:rsid w:val="00ED5532"/>
    <w:rsid w:val="00ED7121"/>
    <w:rsid w:val="00ED73E5"/>
    <w:rsid w:val="00ED75DD"/>
    <w:rsid w:val="00EE4E2C"/>
    <w:rsid w:val="00EE4F26"/>
    <w:rsid w:val="00EF0FD8"/>
    <w:rsid w:val="00EF3C2E"/>
    <w:rsid w:val="00EF4373"/>
    <w:rsid w:val="00EF5413"/>
    <w:rsid w:val="00F009BB"/>
    <w:rsid w:val="00F038CE"/>
    <w:rsid w:val="00F05537"/>
    <w:rsid w:val="00F06A96"/>
    <w:rsid w:val="00F10076"/>
    <w:rsid w:val="00F10CD3"/>
    <w:rsid w:val="00F12F2F"/>
    <w:rsid w:val="00F16E07"/>
    <w:rsid w:val="00F2393D"/>
    <w:rsid w:val="00F25A4B"/>
    <w:rsid w:val="00F27F92"/>
    <w:rsid w:val="00F409F5"/>
    <w:rsid w:val="00F4298B"/>
    <w:rsid w:val="00F56F91"/>
    <w:rsid w:val="00F6101F"/>
    <w:rsid w:val="00F64473"/>
    <w:rsid w:val="00F70920"/>
    <w:rsid w:val="00F7372F"/>
    <w:rsid w:val="00F73971"/>
    <w:rsid w:val="00F82625"/>
    <w:rsid w:val="00F837F8"/>
    <w:rsid w:val="00F83828"/>
    <w:rsid w:val="00F9132D"/>
    <w:rsid w:val="00FA5F07"/>
    <w:rsid w:val="00FB3840"/>
    <w:rsid w:val="00FC08D0"/>
    <w:rsid w:val="00FC0A45"/>
    <w:rsid w:val="00FE179C"/>
    <w:rsid w:val="00FE2014"/>
    <w:rsid w:val="00FF0FF7"/>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CAA49C"/>
  <w15:docId w15:val="{E4F8AEF2-A51D-4276-96F2-C715A7D0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259"/>
    <w:pPr>
      <w:widowControl w:val="0"/>
      <w:jc w:val="both"/>
    </w:pPr>
    <w:rPr>
      <w:rFonts w:cs="Angsana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6EA"/>
    <w:pPr>
      <w:tabs>
        <w:tab w:val="center" w:pos="4252"/>
        <w:tab w:val="right" w:pos="8504"/>
      </w:tabs>
      <w:snapToGrid w:val="0"/>
    </w:pPr>
    <w:rPr>
      <w:szCs w:val="26"/>
    </w:rPr>
  </w:style>
  <w:style w:type="character" w:customStyle="1" w:styleId="a4">
    <w:name w:val="ヘッダー (文字)"/>
    <w:basedOn w:val="a0"/>
    <w:link w:val="a3"/>
    <w:uiPriority w:val="99"/>
    <w:rsid w:val="008C66EA"/>
    <w:rPr>
      <w:rFonts w:cs="Angsana New"/>
      <w:kern w:val="2"/>
      <w:sz w:val="21"/>
      <w:szCs w:val="26"/>
    </w:rPr>
  </w:style>
  <w:style w:type="paragraph" w:styleId="a5">
    <w:name w:val="footer"/>
    <w:basedOn w:val="a"/>
    <w:link w:val="a6"/>
    <w:uiPriority w:val="99"/>
    <w:unhideWhenUsed/>
    <w:rsid w:val="008C66EA"/>
    <w:pPr>
      <w:tabs>
        <w:tab w:val="center" w:pos="4252"/>
        <w:tab w:val="right" w:pos="8504"/>
      </w:tabs>
      <w:snapToGrid w:val="0"/>
    </w:pPr>
    <w:rPr>
      <w:szCs w:val="26"/>
    </w:rPr>
  </w:style>
  <w:style w:type="character" w:customStyle="1" w:styleId="a6">
    <w:name w:val="フッター (文字)"/>
    <w:basedOn w:val="a0"/>
    <w:link w:val="a5"/>
    <w:uiPriority w:val="99"/>
    <w:rsid w:val="008C66EA"/>
    <w:rPr>
      <w:rFonts w:cs="Angsana New"/>
      <w:kern w:val="2"/>
      <w:sz w:val="21"/>
      <w:szCs w:val="26"/>
    </w:rPr>
  </w:style>
  <w:style w:type="table" w:styleId="a7">
    <w:name w:val="Table Grid"/>
    <w:basedOn w:val="a1"/>
    <w:uiPriority w:val="59"/>
    <w:rsid w:val="008C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E62F9"/>
    <w:pPr>
      <w:widowControl w:val="0"/>
      <w:jc w:val="both"/>
    </w:pPr>
    <w:rPr>
      <w:rFonts w:cs="Angsana New"/>
      <w:kern w:val="2"/>
      <w:sz w:val="2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石川和友</dc:creator>
  <cp:lastModifiedBy>kokusai</cp:lastModifiedBy>
  <cp:revision>5</cp:revision>
  <cp:lastPrinted>2018-06-11T07:06:00Z</cp:lastPrinted>
  <dcterms:created xsi:type="dcterms:W3CDTF">2016-07-19T00:35:00Z</dcterms:created>
  <dcterms:modified xsi:type="dcterms:W3CDTF">2019-07-10T09:49:00Z</dcterms:modified>
</cp:coreProperties>
</file>